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7" w:rsidRDefault="00C60C87" w:rsidP="00844C9E">
      <w:pPr>
        <w:rPr>
          <w:rFonts w:ascii="Arial" w:hAnsi="Arial" w:cs="Arial"/>
          <w:b/>
          <w:sz w:val="20"/>
          <w:szCs w:val="20"/>
          <w:lang w:val="mn-MN"/>
        </w:rPr>
      </w:pPr>
    </w:p>
    <w:p w:rsidR="00B65416" w:rsidRPr="00E473D0" w:rsidRDefault="00BB0952" w:rsidP="00844C9E">
      <w:pPr>
        <w:spacing w:after="0"/>
        <w:ind w:left="11520" w:firstLine="720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>Б</w:t>
      </w:r>
      <w:r w:rsidR="006020B6" w:rsidRPr="00E473D0">
        <w:rPr>
          <w:rFonts w:ascii="Arial" w:hAnsi="Arial" w:cs="Arial"/>
          <w:b/>
          <w:sz w:val="20"/>
          <w:szCs w:val="20"/>
          <w:lang w:val="mn-MN"/>
        </w:rPr>
        <w:t>АТЛАВ</w:t>
      </w:r>
    </w:p>
    <w:p w:rsidR="004F3ACC" w:rsidRDefault="00BB0952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>ГОВЬСҮМБЭР АЙМГИЙН ЗАСАГ ДАРГА</w:t>
      </w:r>
    </w:p>
    <w:p w:rsidR="00BB0952" w:rsidRDefault="00BB0952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 xml:space="preserve">         </w:t>
      </w:r>
      <w:r w:rsidR="00C60C87">
        <w:rPr>
          <w:rFonts w:ascii="Arial" w:hAnsi="Arial" w:cs="Arial"/>
          <w:b/>
          <w:sz w:val="20"/>
          <w:szCs w:val="20"/>
          <w:lang w:val="mn-MN"/>
        </w:rPr>
        <w:t xml:space="preserve">           </w:t>
      </w:r>
      <w:r w:rsidRPr="00E473D0">
        <w:rPr>
          <w:rFonts w:ascii="Arial" w:hAnsi="Arial" w:cs="Arial"/>
          <w:b/>
          <w:sz w:val="20"/>
          <w:szCs w:val="20"/>
          <w:lang w:val="mn-MN"/>
        </w:rPr>
        <w:t xml:space="preserve">                          </w:t>
      </w:r>
      <w:r w:rsidR="006020B6" w:rsidRPr="00E473D0">
        <w:rPr>
          <w:rFonts w:ascii="Arial" w:hAnsi="Arial" w:cs="Arial"/>
          <w:b/>
          <w:sz w:val="20"/>
          <w:szCs w:val="20"/>
          <w:lang w:val="mn-MN"/>
        </w:rPr>
        <w:t xml:space="preserve">   </w:t>
      </w:r>
      <w:r w:rsidRPr="00E473D0">
        <w:rPr>
          <w:rFonts w:ascii="Arial" w:hAnsi="Arial" w:cs="Arial"/>
          <w:b/>
          <w:sz w:val="20"/>
          <w:szCs w:val="20"/>
          <w:lang w:val="mn-MN"/>
        </w:rPr>
        <w:t>Г.БАТЗАМ</w:t>
      </w:r>
    </w:p>
    <w:p w:rsidR="004F3ACC" w:rsidRDefault="004F3ACC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</w:p>
    <w:p w:rsidR="004F3ACC" w:rsidRDefault="004F3ACC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</w:p>
    <w:p w:rsidR="004F3ACC" w:rsidRPr="00E473D0" w:rsidRDefault="004F3ACC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</w:p>
    <w:p w:rsidR="00BB0952" w:rsidRPr="00E473D0" w:rsidRDefault="00BB0952" w:rsidP="00844C9E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>ТӨСВИЙН ЕРӨНХИЙЛӨН ЗАХИРАГЧИЙН 2022 ОНЫ ХУДАЛДАН АВАХ АЖИЛЛАГААНЫ ТӨЛӨВЛӨГӨӨ</w:t>
      </w:r>
    </w:p>
    <w:p w:rsidR="00BB0952" w:rsidRPr="00B37764" w:rsidRDefault="00B37764" w:rsidP="00E473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2022.02.2</w:t>
      </w:r>
      <w:r>
        <w:rPr>
          <w:rFonts w:ascii="Arial" w:hAnsi="Arial" w:cs="Arial"/>
          <w:sz w:val="20"/>
          <w:szCs w:val="20"/>
        </w:rPr>
        <w:t>2</w:t>
      </w:r>
    </w:p>
    <w:tbl>
      <w:tblPr>
        <w:tblStyle w:val="TableGrid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252"/>
        <w:gridCol w:w="1418"/>
        <w:gridCol w:w="1417"/>
        <w:gridCol w:w="1418"/>
        <w:gridCol w:w="1134"/>
        <w:gridCol w:w="1418"/>
        <w:gridCol w:w="1417"/>
      </w:tblGrid>
      <w:tr w:rsidR="00C60C87" w:rsidRPr="00BB0952" w:rsidTr="00E60DC0">
        <w:tc>
          <w:tcPr>
            <w:tcW w:w="567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269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Тендер шалгаруулалтын код</w:t>
            </w:r>
          </w:p>
        </w:tc>
        <w:tc>
          <w:tcPr>
            <w:tcW w:w="4252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Худалдан авах бараа, ажил, үйлчилгээний санхүүжилтийн эх үүсвэр, нэр, төрөл, тоо хэмжээ, хүчин чадал</w:t>
            </w:r>
          </w:p>
        </w:tc>
        <w:tc>
          <w:tcPr>
            <w:tcW w:w="1418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Төрөл </w:t>
            </w:r>
            <w:r w:rsidRPr="00E473D0">
              <w:rPr>
                <w:rFonts w:ascii="Arial" w:hAnsi="Arial" w:cs="Arial"/>
                <w:sz w:val="20"/>
                <w:szCs w:val="20"/>
              </w:rPr>
              <w:t>(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бараа, ажил, зөвлөх үйчилгээ, бусад үйлчилгээ</w:t>
            </w:r>
            <w:r w:rsidRPr="00E47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Төсөвт өртөг </w:t>
            </w:r>
            <w:r w:rsidRPr="00E473D0">
              <w:rPr>
                <w:rFonts w:ascii="Arial" w:hAnsi="Arial" w:cs="Arial"/>
                <w:sz w:val="20"/>
                <w:szCs w:val="20"/>
              </w:rPr>
              <w:t>(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мян.төг</w:t>
            </w:r>
            <w:r w:rsidRPr="00E47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Тухайн онд санхүүжих дүн </w:t>
            </w:r>
            <w:r w:rsidRPr="00E473D0">
              <w:rPr>
                <w:rFonts w:ascii="Arial" w:hAnsi="Arial" w:cs="Arial"/>
                <w:sz w:val="20"/>
                <w:szCs w:val="20"/>
              </w:rPr>
              <w:t>(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мян.төг</w:t>
            </w:r>
            <w:r w:rsidRPr="00E47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B0952" w:rsidRPr="00E473D0" w:rsidRDefault="00BB0952" w:rsidP="004227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Худалдан авах ажиллагаанд мөрдөх журам, арга</w:t>
            </w:r>
          </w:p>
        </w:tc>
        <w:tc>
          <w:tcPr>
            <w:tcW w:w="1418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Тендер зарлах огноо</w:t>
            </w:r>
          </w:p>
        </w:tc>
        <w:tc>
          <w:tcPr>
            <w:tcW w:w="1417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Тайлбар, </w:t>
            </w: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тодруулга</w:t>
            </w:r>
          </w:p>
        </w:tc>
      </w:tr>
      <w:tr w:rsidR="00C60C87" w:rsidRPr="00BB0952" w:rsidTr="00E60DC0">
        <w:tc>
          <w:tcPr>
            <w:tcW w:w="567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252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418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417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418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134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418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417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</w:tr>
      <w:tr w:rsidR="00444D14" w:rsidRPr="00BB0952" w:rsidTr="00E60DC0">
        <w:tc>
          <w:tcPr>
            <w:tcW w:w="15310" w:type="dxa"/>
            <w:gridSpan w:val="9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УЛСЫН ТӨСВИЙН ХӨРӨНГӨ ОРУУЛАЛТ</w:t>
            </w:r>
          </w:p>
        </w:tc>
      </w:tr>
      <w:tr w:rsidR="00444D14" w:rsidRPr="00BB0952" w:rsidTr="00E60DC0">
        <w:tc>
          <w:tcPr>
            <w:tcW w:w="56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D14">
              <w:rPr>
                <w:rFonts w:ascii="Arial" w:hAnsi="Arial" w:cs="Arial"/>
                <w:sz w:val="20"/>
                <w:szCs w:val="20"/>
                <w:lang w:val="mn-MN"/>
              </w:rPr>
              <w:t>ЗГХЭГ/202202020</w:t>
            </w:r>
          </w:p>
        </w:tc>
        <w:tc>
          <w:tcPr>
            <w:tcW w:w="4252" w:type="dxa"/>
          </w:tcPr>
          <w:p w:rsidR="00444D14" w:rsidRPr="00E473D0" w:rsidRDefault="00585320" w:rsidP="0058532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85320">
              <w:rPr>
                <w:rFonts w:ascii="Arial" w:hAnsi="Arial" w:cs="Arial"/>
                <w:sz w:val="20"/>
                <w:szCs w:val="20"/>
                <w:lang w:val="mn-MN"/>
              </w:rPr>
              <w:t>Аймаг, сумын ЗДТГ-ын тоног төхөөрөмж /Говьсүмбэр/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44D14" w:rsidRPr="00BB0952" w:rsidTr="00E60DC0">
        <w:tc>
          <w:tcPr>
            <w:tcW w:w="56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444D14" w:rsidRPr="00E473D0" w:rsidRDefault="00CF50D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F50D2">
              <w:rPr>
                <w:rFonts w:ascii="Arial" w:hAnsi="Arial" w:cs="Arial"/>
                <w:sz w:val="20"/>
                <w:szCs w:val="20"/>
                <w:lang w:val="mn-MN"/>
              </w:rPr>
              <w:t>БШУЯ/202212151</w:t>
            </w:r>
          </w:p>
        </w:tc>
        <w:tc>
          <w:tcPr>
            <w:tcW w:w="4252" w:type="dxa"/>
          </w:tcPr>
          <w:p w:rsidR="00444D14" w:rsidRPr="00E473D0" w:rsidRDefault="0097371B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371B">
              <w:rPr>
                <w:rFonts w:ascii="Arial" w:hAnsi="Arial" w:cs="Arial"/>
                <w:sz w:val="20"/>
                <w:szCs w:val="20"/>
                <w:lang w:val="mn-MN"/>
              </w:rPr>
              <w:t>Цэцэрлэгийн барилга, 150 ор /Говьсүмбэр, Шивээговь сум, 1 дүгээр баг/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2,200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44D14" w:rsidRPr="00BB0952" w:rsidTr="00E60DC0">
        <w:tc>
          <w:tcPr>
            <w:tcW w:w="567" w:type="dxa"/>
          </w:tcPr>
          <w:p w:rsidR="00444D14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9" w:type="dxa"/>
          </w:tcPr>
          <w:p w:rsidR="00444D14" w:rsidRPr="00E473D0" w:rsidRDefault="00EC401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4015">
              <w:rPr>
                <w:rFonts w:ascii="Arial" w:hAnsi="Arial" w:cs="Arial"/>
                <w:sz w:val="20"/>
                <w:szCs w:val="20"/>
                <w:lang w:val="mn-MN"/>
              </w:rPr>
              <w:t>ЗТХЯ/202212027</w:t>
            </w:r>
          </w:p>
        </w:tc>
        <w:tc>
          <w:tcPr>
            <w:tcW w:w="4252" w:type="dxa"/>
          </w:tcPr>
          <w:p w:rsidR="00444D14" w:rsidRPr="00E473D0" w:rsidRDefault="00E60DC0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Сумын төвийн хатуу хучилттай авто зам, 6.9 км /Говьсүмбэр, Шивээговь сум/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5,355,6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1,000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44D14" w:rsidRPr="00BB0952" w:rsidTr="00E60DC0">
        <w:tc>
          <w:tcPr>
            <w:tcW w:w="56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9" w:type="dxa"/>
          </w:tcPr>
          <w:p w:rsidR="00444D14" w:rsidRPr="00E473D0" w:rsidRDefault="00EC401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4015">
              <w:rPr>
                <w:rFonts w:ascii="Arial" w:hAnsi="Arial" w:cs="Arial"/>
                <w:sz w:val="20"/>
                <w:szCs w:val="20"/>
                <w:lang w:val="mn-MN"/>
              </w:rPr>
              <w:t>ЗТХЯ/202212037</w:t>
            </w:r>
          </w:p>
        </w:tc>
        <w:tc>
          <w:tcPr>
            <w:tcW w:w="4252" w:type="dxa"/>
          </w:tcPr>
          <w:p w:rsidR="00444D14" w:rsidRPr="00E473D0" w:rsidRDefault="00E60DC0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Аймгийн төвийн авто замын ажил /Говьсүмбэр, Сүмбэр сум/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3,300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1,000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60DC0" w:rsidRPr="00BB0952" w:rsidTr="00E60DC0">
        <w:trPr>
          <w:trHeight w:val="281"/>
        </w:trPr>
        <w:tc>
          <w:tcPr>
            <w:tcW w:w="567" w:type="dxa"/>
            <w:shd w:val="clear" w:color="auto" w:fill="D9D9D9" w:themeFill="background1" w:themeFillShade="D9"/>
          </w:tcPr>
          <w:p w:rsidR="00E60DC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60DC0" w:rsidRPr="00E473D0" w:rsidRDefault="00E60DC0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60DC0" w:rsidRDefault="00E60DC0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0DC0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60DC0" w:rsidRPr="00E60DC0" w:rsidRDefault="00E60DC0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60DC0">
              <w:rPr>
                <w:rFonts w:ascii="Arial" w:hAnsi="Arial" w:cs="Arial"/>
                <w:b/>
                <w:sz w:val="20"/>
                <w:szCs w:val="20"/>
                <w:lang w:val="mn-MN"/>
              </w:rPr>
              <w:t>10,905,600.0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0DC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2,850,0</w:t>
            </w:r>
            <w:r w:rsidRPr="00E60DC0">
              <w:rPr>
                <w:rFonts w:ascii="Arial" w:hAnsi="Arial" w:cs="Arial"/>
                <w:b/>
                <w:sz w:val="20"/>
                <w:szCs w:val="20"/>
                <w:lang w:val="mn-MN"/>
              </w:rPr>
              <w:t>00.0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0DC0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0DC0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60DC0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D4D6A" w:rsidRPr="00BB0952" w:rsidTr="00E60DC0">
        <w:tc>
          <w:tcPr>
            <w:tcW w:w="15310" w:type="dxa"/>
            <w:gridSpan w:val="9"/>
          </w:tcPr>
          <w:p w:rsidR="00844C9E" w:rsidRDefault="00844C9E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D4D6A" w:rsidRPr="00E473D0" w:rsidRDefault="006D4D6A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ОРОН НУТГИЙН ХӨГЖЛИЙН САН</w:t>
            </w:r>
          </w:p>
        </w:tc>
      </w:tr>
      <w:tr w:rsidR="00C60C87" w:rsidRPr="00BB0952" w:rsidTr="00E60DC0">
        <w:tc>
          <w:tcPr>
            <w:tcW w:w="567" w:type="dxa"/>
          </w:tcPr>
          <w:p w:rsidR="000067F5" w:rsidRPr="00E473D0" w:rsidRDefault="000067F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0067F5" w:rsidRPr="00422717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ГСАОНӨГ/202212001</w:t>
            </w:r>
          </w:p>
        </w:tc>
        <w:tc>
          <w:tcPr>
            <w:tcW w:w="4252" w:type="dxa"/>
          </w:tcPr>
          <w:p w:rsidR="000067F5" w:rsidRPr="00CB26BE" w:rsidRDefault="000067F5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төвийн гэрэлтүүлгийн ажил</w:t>
            </w:r>
          </w:p>
        </w:tc>
        <w:tc>
          <w:tcPr>
            <w:tcW w:w="1418" w:type="dxa"/>
          </w:tcPr>
          <w:p w:rsidR="000067F5" w:rsidRPr="00E473D0" w:rsidRDefault="000067F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0067F5" w:rsidRPr="00E473D0" w:rsidRDefault="000067F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87,000.0</w:t>
            </w:r>
          </w:p>
        </w:tc>
        <w:tc>
          <w:tcPr>
            <w:tcW w:w="1418" w:type="dxa"/>
          </w:tcPr>
          <w:p w:rsidR="000067F5" w:rsidRPr="00E473D0" w:rsidRDefault="000067F5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87,000.0</w:t>
            </w:r>
          </w:p>
        </w:tc>
        <w:tc>
          <w:tcPr>
            <w:tcW w:w="1134" w:type="dxa"/>
          </w:tcPr>
          <w:p w:rsidR="000067F5" w:rsidRPr="00E473D0" w:rsidRDefault="000067F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0067F5" w:rsidRPr="00D51683" w:rsidRDefault="00D51683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2022-02-07</w:t>
            </w:r>
          </w:p>
        </w:tc>
        <w:tc>
          <w:tcPr>
            <w:tcW w:w="1417" w:type="dxa"/>
          </w:tcPr>
          <w:p w:rsidR="000067F5" w:rsidRPr="00E473D0" w:rsidRDefault="000067F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422717" w:rsidRPr="00422717" w:rsidRDefault="0042271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ГСАОНӨГ/202212002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Аймаг, сумдын төвийн камержуулалтын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45,000.0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45,000.0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2022-02-10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ГСАОНӨГ/202212003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Шинээр олгогдсон газарт цахилгаан татах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239,199.5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239,199.5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rPr>
          <w:trHeight w:val="770"/>
        </w:trPr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ГСАОНӨГ/202212004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Сүмбэр сумын 1 дүгээр багийн бохирын шугамыг Найрамдал хотхоны бохирын шугаманд холбох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675,000.0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675,000.0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2269A2" w:rsidRDefault="002269A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ГСАОНӨГ/202212005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Баянтал сум, Лүн хорооллын ЦДАШ-ын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116,954.5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116,954.5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ГСАОНӨГ/202212006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Эрүүл мэндийн газрын байрны их засварын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2022-01-31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ГСАОНӨГ/202212007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Сум дундын Ойн анги ОНӨААТҮГазарт ус тээвэрлэх автомашин худалдан авах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ГСАОНӨГ/202212008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Ерөнхий боловсролын 1 дүгээр сургуулийн мэдээлэл зүйн кабинетад компьютер худалдан авах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75,000.0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75,000.0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2269A2" w:rsidRDefault="002269A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ГСАОНӨГ/202212009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Эрүүл мэндийн байгууллагуудад шаардлагатай тоног төхөөрөмж худалдан авах ажил</w:t>
            </w:r>
          </w:p>
        </w:tc>
        <w:tc>
          <w:tcPr>
            <w:tcW w:w="1418" w:type="dxa"/>
          </w:tcPr>
          <w:p w:rsidR="00422717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418" w:type="dxa"/>
          </w:tcPr>
          <w:p w:rsidR="00422717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134" w:type="dxa"/>
          </w:tcPr>
          <w:p w:rsidR="00422717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2022-01-21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ГСАОНӨГ/202212010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өвс тэжээлийн нөөц бүрдүүлэх арга хэмжээний зардал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80,000.7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80,000.7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ГСАОНӨГ/202212011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хэмжээнд гамшгийн эрсдлийн нарийвчилсан үнэлгээ хийлгэх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2022-01-17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ГСАОНӨГ/202212012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онд хийгдэх ажлын зураг төсөв боловсруулах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135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135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22717" w:rsidRPr="00E473D0" w:rsidRDefault="00422717" w:rsidP="00F4474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422717" w:rsidRPr="00E473D0" w:rsidRDefault="00422717" w:rsidP="00B928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1,71</w:t>
            </w: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3,154.7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1,71</w:t>
            </w: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3,154.7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15310" w:type="dxa"/>
            <w:gridSpan w:val="9"/>
          </w:tcPr>
          <w:p w:rsidR="00422717" w:rsidRDefault="00422717" w:rsidP="00B928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E473D0" w:rsidRDefault="00422717" w:rsidP="00D51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ОРОН НУТГИЙН ХӨРӨНГӨ ОРУУЛАЛТ</w:t>
            </w: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ГСАОНӨГ/202212013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Тэрбум мод үндэсний хөтөлбөрийн хүрээнд худаг гаргах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53,976.7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53,976.7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2022-01-20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ГСАОНӨГ/202212014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Сүмбэр сумын 1 дүгээр багийн 2 дугаар уурын зуухны өргөтгөлийн барилга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ГСАОНӨГ/202212015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Халуун усны барилгын ажил /Сүмбэр сум, 2 дугаар баг/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200,000.0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200,000.0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2022-01-20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ГСАОНӨГ/202212016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Сүмбэр сумын Найрамдал хотхонд шинээр баригдаж байгаа барилгуудын цахилгаан хангамжийн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241,004.2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241,004.2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2022-01-17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ГСАОНӨГ/202212017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Шивээговь сумын 6, 7 дугаар байрны техникийн давхарын инженерийн шугам сүлжээний өргөтгөл шинэчлэлийн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155,995.8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155,995.8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2022-02-21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ГСАОНӨГ/202212018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Орон нутгийн өмчийн байгууллагуудын их засварын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243,251.2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243,251.2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ГСАОНӨГ/202212019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Цагдаагийн хэлтсийн эрүүлжүүлэх байрны засварын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36,500.0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36,500.0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ГСАОНӨГ/202212020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Шүүхийн шинжилгээний албанд шаардлагатай тоног төхөөрөмж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E473D0">
              <w:rPr>
                <w:rFonts w:ascii="Arial" w:hAnsi="Arial" w:cs="Arial"/>
                <w:sz w:val="20"/>
                <w:szCs w:val="20"/>
              </w:rPr>
              <w:t>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E473D0">
              <w:rPr>
                <w:rFonts w:ascii="Arial" w:hAnsi="Arial" w:cs="Arial"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2022-01-07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ГСАОНӨГ/202212021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Хими, нян судлал, хорио цээрийн лабораторыг бэхжүүлэх, шаардлагатай техник, тоног төхөөрөмж худалдан авах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59,100.0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59,100.0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2022-01-11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ГСАОНӨГ/202212022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 xml:space="preserve">Нутгийн захиргааны байгууллагууд болон </w:t>
            </w: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хөдөөгийн багуудыг</w:t>
            </w:r>
            <w:r w:rsidR="00FE5F7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шаардлагатай компьютер, техник хэрэгсэл, тоног төхөөрөмж худалдан авах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120,000.0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120,000.0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2022-01-18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11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ГСАОНӨГ/202212023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Зохиомол хээлтүүлгийн явуулын пункет худалдан авах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25,000.0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25,000.0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2022-01-31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rPr>
          <w:trHeight w:val="659"/>
        </w:trPr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ГСАОНӨГ/202212024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Засаг даргын Тамгын газарт автомашин худалдан авах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300,000.0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300,000.0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922655" w:rsidRDefault="00422717" w:rsidP="0022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2022-01-0</w:t>
            </w:r>
            <w:r w:rsidR="002269A2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ГСАОНӨГ/202212025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2023 онд хийгдэх ажлын зураг төсөв боловсруулах ажил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Pr="00E473D0">
              <w:rPr>
                <w:rFonts w:ascii="Arial" w:hAnsi="Arial" w:cs="Arial"/>
                <w:sz w:val="20"/>
                <w:szCs w:val="20"/>
              </w:rPr>
              <w:t>0,000.0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Pr="00E473D0">
              <w:rPr>
                <w:rFonts w:ascii="Arial" w:hAnsi="Arial" w:cs="Arial"/>
                <w:sz w:val="20"/>
                <w:szCs w:val="20"/>
              </w:rPr>
              <w:t>0,000.0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2021-01-24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13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22717" w:rsidRPr="00E473D0" w:rsidRDefault="00422717" w:rsidP="00411F8B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602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1,72</w:t>
            </w: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3,327.9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1,72</w:t>
            </w: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3,327.9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15310" w:type="dxa"/>
            <w:gridSpan w:val="9"/>
          </w:tcPr>
          <w:p w:rsidR="00422717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"БАЙГАЛЬ ХАМГААЛАХ, НӨХӨН СЭРГЭЭХ АРГА ХЭМЖЭЭ"-НИЙ ЗАРДАЛ</w:t>
            </w: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ГСАОНӨГ/202212026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Мод үржүүлгийн газрын хүчин чадлыг нэмэгдүүлэн тарьц суулгацын нөөц бүрдүүлэх зорилгоор хайгуул хийж гүн өрмийн худаг гаргаж, ус нөөцлөх сав суурилуулах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47,000.0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47,000.0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2022-01-20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ГСАОНӨГ/202212027</w:t>
            </w:r>
          </w:p>
        </w:tc>
        <w:tc>
          <w:tcPr>
            <w:tcW w:w="4252" w:type="dxa"/>
          </w:tcPr>
          <w:p w:rsidR="00422717" w:rsidRPr="00CB26BE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“Тэр бум мод” тарих үндэсний хөдөлгөөний хүрээнд ойн зурвас байгуулах /4 га талбайд/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602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45,000.0</w:t>
            </w:r>
          </w:p>
        </w:tc>
        <w:tc>
          <w:tcPr>
            <w:tcW w:w="1418" w:type="dxa"/>
          </w:tcPr>
          <w:p w:rsidR="00422717" w:rsidRPr="00E473D0" w:rsidRDefault="0042271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45,000.0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2022-02-20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22717" w:rsidRPr="00E473D0" w:rsidRDefault="00422717" w:rsidP="00E473D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602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92,000.0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92,000.0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15310" w:type="dxa"/>
            <w:gridSpan w:val="9"/>
          </w:tcPr>
          <w:p w:rsidR="00422717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844C9E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44C9E">
              <w:rPr>
                <w:rFonts w:ascii="Arial" w:hAnsi="Arial" w:cs="Arial"/>
                <w:b/>
                <w:sz w:val="20"/>
                <w:szCs w:val="20"/>
                <w:lang w:val="mn-MN"/>
              </w:rPr>
              <w:t>АВТО ЗАМЫН САН</w:t>
            </w:r>
          </w:p>
        </w:tc>
      </w:tr>
      <w:tr w:rsidR="00422717" w:rsidRPr="00BB0952" w:rsidTr="00E60DC0">
        <w:tc>
          <w:tcPr>
            <w:tcW w:w="56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422717" w:rsidRPr="00422717" w:rsidRDefault="00764AC8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ГСАОНӨГ/202212028</w:t>
            </w:r>
          </w:p>
        </w:tc>
        <w:tc>
          <w:tcPr>
            <w:tcW w:w="4252" w:type="dxa"/>
          </w:tcPr>
          <w:p w:rsidR="00422717" w:rsidRPr="00E473D0" w:rsidRDefault="0042271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төвийн авто замын дагуу тэмдэг, тэмдэглэгээ хийх, авто замын их засварын ажил</w:t>
            </w:r>
          </w:p>
        </w:tc>
        <w:tc>
          <w:tcPr>
            <w:tcW w:w="1418" w:type="dxa"/>
          </w:tcPr>
          <w:p w:rsidR="00422717" w:rsidRPr="00E473D0" w:rsidRDefault="006938CB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330,455.8</w:t>
            </w:r>
          </w:p>
        </w:tc>
        <w:tc>
          <w:tcPr>
            <w:tcW w:w="1418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330,455.8</w:t>
            </w:r>
          </w:p>
        </w:tc>
        <w:tc>
          <w:tcPr>
            <w:tcW w:w="1134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22717" w:rsidRPr="00D51683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2022-01-25</w:t>
            </w:r>
          </w:p>
        </w:tc>
        <w:tc>
          <w:tcPr>
            <w:tcW w:w="1417" w:type="dxa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</w:rPr>
              <w:t>330,455.8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</w:rPr>
              <w:t>330,455.8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422717" w:rsidRPr="00BB0952" w:rsidTr="00E60DC0">
        <w:trPr>
          <w:trHeight w:val="285"/>
        </w:trPr>
        <w:tc>
          <w:tcPr>
            <w:tcW w:w="567" w:type="dxa"/>
            <w:shd w:val="clear" w:color="auto" w:fill="FFC000"/>
          </w:tcPr>
          <w:p w:rsidR="00422717" w:rsidRDefault="00422717" w:rsidP="000B6E2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E473D0" w:rsidRDefault="00302164" w:rsidP="000B6E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32</w:t>
            </w:r>
          </w:p>
        </w:tc>
        <w:tc>
          <w:tcPr>
            <w:tcW w:w="2269" w:type="dxa"/>
            <w:shd w:val="clear" w:color="auto" w:fill="FFC000"/>
          </w:tcPr>
          <w:p w:rsidR="00422717" w:rsidRDefault="00422717" w:rsidP="000067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E473D0" w:rsidRDefault="00422717" w:rsidP="000067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Бүгд дүн</w:t>
            </w:r>
          </w:p>
        </w:tc>
        <w:tc>
          <w:tcPr>
            <w:tcW w:w="4252" w:type="dxa"/>
            <w:shd w:val="clear" w:color="auto" w:fill="FFC000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FFC000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FFC000"/>
          </w:tcPr>
          <w:p w:rsidR="00422717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E473D0" w:rsidRDefault="00E60DC0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60DC0">
              <w:rPr>
                <w:rFonts w:ascii="Arial" w:hAnsi="Arial" w:cs="Arial"/>
                <w:b/>
                <w:sz w:val="20"/>
                <w:szCs w:val="20"/>
                <w:lang w:val="mn-MN"/>
              </w:rPr>
              <w:t>14,764,538.4</w:t>
            </w:r>
          </w:p>
        </w:tc>
        <w:tc>
          <w:tcPr>
            <w:tcW w:w="1418" w:type="dxa"/>
            <w:shd w:val="clear" w:color="auto" w:fill="FFC000"/>
          </w:tcPr>
          <w:p w:rsidR="00422717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22717" w:rsidRPr="00E473D0" w:rsidRDefault="00E60DC0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60DC0">
              <w:rPr>
                <w:rFonts w:ascii="Arial" w:hAnsi="Arial" w:cs="Arial"/>
                <w:b/>
                <w:sz w:val="20"/>
                <w:szCs w:val="20"/>
                <w:lang w:val="mn-MN"/>
              </w:rPr>
              <w:t>6,708,938.4</w:t>
            </w:r>
          </w:p>
        </w:tc>
        <w:tc>
          <w:tcPr>
            <w:tcW w:w="1134" w:type="dxa"/>
            <w:shd w:val="clear" w:color="auto" w:fill="FFC000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FFC000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FFC000"/>
          </w:tcPr>
          <w:p w:rsidR="00422717" w:rsidRPr="00E473D0" w:rsidRDefault="0042271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:rsidR="00C60C87" w:rsidRDefault="00C60C87">
      <w:pPr>
        <w:rPr>
          <w:rFonts w:ascii="Arial" w:hAnsi="Arial" w:cs="Arial"/>
          <w:lang w:val="mn-MN"/>
        </w:rPr>
      </w:pPr>
    </w:p>
    <w:p w:rsidR="00BB0952" w:rsidRPr="00C60C87" w:rsidRDefault="00C60C87" w:rsidP="00C60C87">
      <w:pPr>
        <w:spacing w:after="0"/>
        <w:ind w:left="1440" w:firstLine="720"/>
        <w:rPr>
          <w:rFonts w:ascii="Arial" w:hAnsi="Arial" w:cs="Arial"/>
          <w:b/>
          <w:lang w:val="mn-MN"/>
        </w:rPr>
      </w:pPr>
      <w:r w:rsidRPr="00C60C87">
        <w:rPr>
          <w:rFonts w:ascii="Arial" w:hAnsi="Arial" w:cs="Arial"/>
          <w:b/>
          <w:lang w:val="mn-MN"/>
        </w:rPr>
        <w:t>Хянасан</w:t>
      </w:r>
      <w:r w:rsidRPr="00C60C87">
        <w:rPr>
          <w:rFonts w:ascii="Arial" w:hAnsi="Arial" w:cs="Arial"/>
          <w:b/>
        </w:rPr>
        <w:t>:</w:t>
      </w:r>
      <w:r w:rsidRPr="00C60C87">
        <w:rPr>
          <w:rFonts w:ascii="Arial" w:hAnsi="Arial" w:cs="Arial"/>
          <w:b/>
          <w:lang w:val="mn-MN"/>
        </w:rPr>
        <w:t xml:space="preserve"> </w:t>
      </w:r>
      <w:r w:rsidRPr="00C60C87">
        <w:rPr>
          <w:rFonts w:ascii="Arial" w:hAnsi="Arial" w:cs="Arial"/>
          <w:lang w:val="mn-MN"/>
        </w:rPr>
        <w:t>Орон нутгийн өмчийн газрын дарга                                                   Д.Батцэцэг</w:t>
      </w:r>
    </w:p>
    <w:p w:rsidR="00C60C87" w:rsidRPr="00C60C87" w:rsidRDefault="00C60C87" w:rsidP="00C60C87">
      <w:pPr>
        <w:spacing w:after="0"/>
        <w:ind w:left="2160"/>
        <w:rPr>
          <w:rFonts w:ascii="Arial" w:hAnsi="Arial" w:cs="Arial"/>
          <w:lang w:val="mn-MN"/>
        </w:rPr>
      </w:pPr>
      <w:r w:rsidRPr="00C60C87">
        <w:rPr>
          <w:rFonts w:ascii="Arial" w:hAnsi="Arial" w:cs="Arial"/>
          <w:b/>
          <w:lang w:val="mn-MN"/>
        </w:rPr>
        <w:t>Боловсруулсан</w:t>
      </w:r>
      <w:r w:rsidRPr="00C60C87">
        <w:rPr>
          <w:rFonts w:ascii="Arial" w:hAnsi="Arial" w:cs="Arial"/>
          <w:b/>
        </w:rPr>
        <w:t>:</w:t>
      </w:r>
      <w:r w:rsidRPr="00C60C87">
        <w:rPr>
          <w:rFonts w:ascii="Arial" w:hAnsi="Arial" w:cs="Arial"/>
          <w:b/>
          <w:lang w:val="mn-MN"/>
        </w:rPr>
        <w:t xml:space="preserve"> </w:t>
      </w:r>
      <w:r w:rsidRPr="00C60C87">
        <w:rPr>
          <w:rFonts w:ascii="Arial" w:hAnsi="Arial" w:cs="Arial"/>
          <w:lang w:val="mn-MN"/>
        </w:rPr>
        <w:t xml:space="preserve">Орон нутгийн өмчийн газрын </w:t>
      </w:r>
    </w:p>
    <w:p w:rsidR="00C60C87" w:rsidRPr="00C60C87" w:rsidRDefault="00C60C87" w:rsidP="00C60C87">
      <w:pPr>
        <w:spacing w:after="0"/>
        <w:ind w:left="2160"/>
        <w:rPr>
          <w:rFonts w:ascii="Arial" w:hAnsi="Arial" w:cs="Arial"/>
          <w:lang w:val="mn-MN"/>
        </w:rPr>
      </w:pPr>
      <w:r w:rsidRPr="00C60C87">
        <w:rPr>
          <w:rFonts w:ascii="Arial" w:hAnsi="Arial" w:cs="Arial"/>
          <w:lang w:val="mn-MN"/>
        </w:rPr>
        <w:t xml:space="preserve">Худалдан авах ажиллагаа </w:t>
      </w:r>
      <w:r w:rsidR="00764AC8">
        <w:rPr>
          <w:rFonts w:ascii="Arial" w:hAnsi="Arial" w:cs="Arial"/>
          <w:lang w:val="mn-MN"/>
        </w:rPr>
        <w:t>х</w:t>
      </w:r>
      <w:r w:rsidRPr="00C60C87">
        <w:rPr>
          <w:rFonts w:ascii="Arial" w:hAnsi="Arial" w:cs="Arial"/>
          <w:lang w:val="mn-MN"/>
        </w:rPr>
        <w:t>ариуцсан ахлах мэргэжилтэн                                Б.Болд-Эрдэнэ</w:t>
      </w:r>
    </w:p>
    <w:p w:rsidR="00C60C87" w:rsidRPr="00C60C87" w:rsidRDefault="00C60C87">
      <w:pPr>
        <w:rPr>
          <w:rFonts w:ascii="Arial" w:hAnsi="Arial" w:cs="Arial"/>
          <w:lang w:val="mn-MN"/>
        </w:rPr>
      </w:pPr>
    </w:p>
    <w:sectPr w:rsidR="00C60C87" w:rsidRPr="00C60C87" w:rsidSect="004F3ACC">
      <w:pgSz w:w="16839" w:h="11907" w:orient="landscape" w:code="9"/>
      <w:pgMar w:top="1276" w:right="81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52"/>
    <w:rsid w:val="000067F5"/>
    <w:rsid w:val="000B6E20"/>
    <w:rsid w:val="00136EA4"/>
    <w:rsid w:val="001D6C38"/>
    <w:rsid w:val="002269A2"/>
    <w:rsid w:val="00302164"/>
    <w:rsid w:val="00411F8B"/>
    <w:rsid w:val="00422717"/>
    <w:rsid w:val="00444D14"/>
    <w:rsid w:val="004F3ACC"/>
    <w:rsid w:val="00585320"/>
    <w:rsid w:val="006020B6"/>
    <w:rsid w:val="006938CB"/>
    <w:rsid w:val="006C5A3C"/>
    <w:rsid w:val="006D4D6A"/>
    <w:rsid w:val="00764AC8"/>
    <w:rsid w:val="00844C9E"/>
    <w:rsid w:val="0087339B"/>
    <w:rsid w:val="00894569"/>
    <w:rsid w:val="00922655"/>
    <w:rsid w:val="0097371B"/>
    <w:rsid w:val="0098390D"/>
    <w:rsid w:val="00A45260"/>
    <w:rsid w:val="00B37764"/>
    <w:rsid w:val="00B65416"/>
    <w:rsid w:val="00B928FF"/>
    <w:rsid w:val="00BB0952"/>
    <w:rsid w:val="00C60C87"/>
    <w:rsid w:val="00CA3CA5"/>
    <w:rsid w:val="00CB26BE"/>
    <w:rsid w:val="00CF50D2"/>
    <w:rsid w:val="00D51683"/>
    <w:rsid w:val="00E473D0"/>
    <w:rsid w:val="00E60DC0"/>
    <w:rsid w:val="00EC4015"/>
    <w:rsid w:val="00EF60C2"/>
    <w:rsid w:val="00F44740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3583</dc:creator>
  <cp:lastModifiedBy>Dell Inspiron 3583</cp:lastModifiedBy>
  <cp:revision>29</cp:revision>
  <cp:lastPrinted>2022-02-22T01:08:00Z</cp:lastPrinted>
  <dcterms:created xsi:type="dcterms:W3CDTF">2021-12-14T03:47:00Z</dcterms:created>
  <dcterms:modified xsi:type="dcterms:W3CDTF">2022-02-22T01:08:00Z</dcterms:modified>
</cp:coreProperties>
</file>